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D4" w:rsidRPr="008E4241" w:rsidRDefault="006F7D03" w:rsidP="0099450E">
      <w:pPr>
        <w:spacing w:afterLines="50"/>
        <w:jc w:val="center"/>
        <w:rPr>
          <w:b/>
          <w:sz w:val="32"/>
          <w:szCs w:val="32"/>
        </w:rPr>
      </w:pPr>
      <w:r w:rsidRPr="008E4241">
        <w:rPr>
          <w:rFonts w:hint="eastAsia"/>
          <w:b/>
          <w:sz w:val="32"/>
          <w:szCs w:val="32"/>
        </w:rPr>
        <w:t>能源与</w:t>
      </w:r>
      <w:r w:rsidR="00377362">
        <w:rPr>
          <w:rFonts w:hint="eastAsia"/>
          <w:b/>
          <w:sz w:val="32"/>
          <w:szCs w:val="32"/>
        </w:rPr>
        <w:t>机械</w:t>
      </w:r>
      <w:r w:rsidRPr="008E4241">
        <w:rPr>
          <w:rFonts w:hint="eastAsia"/>
          <w:b/>
          <w:sz w:val="32"/>
          <w:szCs w:val="32"/>
        </w:rPr>
        <w:t>工程学院</w:t>
      </w:r>
      <w:r w:rsidR="00C64758" w:rsidRPr="008E4241">
        <w:rPr>
          <w:rFonts w:hint="eastAsia"/>
          <w:b/>
          <w:sz w:val="32"/>
          <w:szCs w:val="32"/>
        </w:rPr>
        <w:t>职工</w:t>
      </w:r>
      <w:r w:rsidRPr="00DA4210">
        <w:rPr>
          <w:rFonts w:hint="eastAsia"/>
          <w:b/>
          <w:color w:val="FF0000"/>
          <w:sz w:val="32"/>
          <w:szCs w:val="32"/>
        </w:rPr>
        <w:t>事</w:t>
      </w:r>
      <w:r w:rsidR="00596108" w:rsidRPr="00DA4210">
        <w:rPr>
          <w:rFonts w:hint="eastAsia"/>
          <w:b/>
          <w:color w:val="FF0000"/>
          <w:sz w:val="32"/>
          <w:szCs w:val="32"/>
        </w:rPr>
        <w:t>假</w:t>
      </w:r>
      <w:r w:rsidR="00793040" w:rsidRPr="008E4241">
        <w:rPr>
          <w:rFonts w:hint="eastAsia"/>
          <w:b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32"/>
        <w:gridCol w:w="1433"/>
        <w:gridCol w:w="1440"/>
        <w:gridCol w:w="360"/>
        <w:gridCol w:w="720"/>
        <w:gridCol w:w="3631"/>
      </w:tblGrid>
      <w:tr w:rsidR="008E4241" w:rsidTr="00BE3BA2">
        <w:trPr>
          <w:trHeight w:val="567"/>
          <w:jc w:val="center"/>
        </w:trPr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:rsidR="008E4241" w:rsidRDefault="008E42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:rsidR="008E4241" w:rsidRDefault="008E424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E4241" w:rsidRDefault="008E42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4711" w:type="dxa"/>
            <w:gridSpan w:val="3"/>
            <w:tcBorders>
              <w:left w:val="single" w:sz="4" w:space="0" w:color="auto"/>
            </w:tcBorders>
            <w:vAlign w:val="center"/>
          </w:tcPr>
          <w:p w:rsidR="008E4241" w:rsidRDefault="008E4241" w:rsidP="00BE3BA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BE3BA2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 w:rsidR="00BE3BA2">
              <w:rPr>
                <w:rFonts w:hint="eastAsia"/>
                <w:sz w:val="24"/>
              </w:rPr>
              <w:t xml:space="preserve">  </w:t>
            </w:r>
            <w:r w:rsidR="00BE3BA2">
              <w:rPr>
                <w:rFonts w:hint="eastAsia"/>
                <w:sz w:val="24"/>
              </w:rPr>
              <w:t>午</w:t>
            </w:r>
            <w:r>
              <w:rPr>
                <w:rFonts w:hint="eastAsia"/>
                <w:sz w:val="24"/>
              </w:rPr>
              <w:t>——</w:t>
            </w:r>
            <w:r w:rsidR="00BE3BA2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 w:rsidR="00BE3BA2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 w:rsidR="00BE3BA2">
              <w:rPr>
                <w:rFonts w:hint="eastAsia"/>
                <w:sz w:val="24"/>
              </w:rPr>
              <w:t xml:space="preserve">  </w:t>
            </w:r>
            <w:r w:rsidR="00BE3BA2">
              <w:rPr>
                <w:rFonts w:hint="eastAsia"/>
                <w:sz w:val="24"/>
              </w:rPr>
              <w:t>午</w:t>
            </w:r>
          </w:p>
        </w:tc>
      </w:tr>
      <w:tr w:rsidR="00FC3E47" w:rsidTr="00A758C3">
        <w:trPr>
          <w:cantSplit/>
          <w:trHeight w:val="1594"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FC3E47" w:rsidRDefault="006F7D03" w:rsidP="006F7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7584" w:type="dxa"/>
            <w:gridSpan w:val="5"/>
            <w:tcBorders>
              <w:bottom w:val="single" w:sz="4" w:space="0" w:color="auto"/>
            </w:tcBorders>
            <w:vAlign w:val="bottom"/>
          </w:tcPr>
          <w:p w:rsidR="00FC3E47" w:rsidRDefault="00FC3E4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 w:rsidRPr="00A758C3"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FC3E47" w:rsidRDefault="00FC3E4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A758C3" w:rsidTr="00A758C3">
        <w:trPr>
          <w:cantSplit/>
          <w:trHeight w:val="1700"/>
          <w:jc w:val="center"/>
        </w:trPr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A758C3" w:rsidRDefault="00A758C3" w:rsidP="00380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  <w:p w:rsidR="00A758C3" w:rsidRDefault="00A758C3" w:rsidP="00380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A758C3" w:rsidRDefault="00A758C3" w:rsidP="00380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33" w:type="dxa"/>
            <w:gridSpan w:val="3"/>
            <w:tcBorders>
              <w:bottom w:val="single" w:sz="4" w:space="0" w:color="auto"/>
            </w:tcBorders>
            <w:vAlign w:val="center"/>
          </w:tcPr>
          <w:p w:rsidR="00A758C3" w:rsidRDefault="00A758C3">
            <w:pPr>
              <w:jc w:val="right"/>
              <w:rPr>
                <w:sz w:val="24"/>
              </w:rPr>
            </w:pPr>
          </w:p>
          <w:p w:rsidR="00A758C3" w:rsidRDefault="00A758C3">
            <w:pPr>
              <w:jc w:val="right"/>
              <w:rPr>
                <w:sz w:val="24"/>
              </w:rPr>
            </w:pPr>
          </w:p>
          <w:p w:rsidR="00A758C3" w:rsidRDefault="00A758C3">
            <w:pPr>
              <w:jc w:val="right"/>
              <w:rPr>
                <w:sz w:val="24"/>
              </w:rPr>
            </w:pPr>
          </w:p>
          <w:p w:rsidR="00A758C3" w:rsidRDefault="00A758C3" w:rsidP="00A758C3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 w:rsidR="00DA4210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A758C3" w:rsidRDefault="00A758C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 w:rsidR="00A758C3" w:rsidRDefault="00A758C3" w:rsidP="007930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审</w:t>
            </w:r>
          </w:p>
          <w:p w:rsidR="00A758C3" w:rsidRDefault="00A758C3" w:rsidP="007930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A758C3" w:rsidRDefault="00A758C3" w:rsidP="007930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758C3" w:rsidRDefault="00A758C3" w:rsidP="0079304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631" w:type="dxa"/>
            <w:vMerge w:val="restart"/>
            <w:vAlign w:val="center"/>
          </w:tcPr>
          <w:p w:rsidR="00A758C3" w:rsidRDefault="00A758C3">
            <w:pPr>
              <w:jc w:val="right"/>
              <w:rPr>
                <w:sz w:val="24"/>
              </w:rPr>
            </w:pPr>
          </w:p>
          <w:p w:rsidR="00A758C3" w:rsidRDefault="00A758C3">
            <w:pPr>
              <w:jc w:val="right"/>
              <w:rPr>
                <w:sz w:val="24"/>
              </w:rPr>
            </w:pPr>
          </w:p>
          <w:p w:rsidR="00A758C3" w:rsidRDefault="00A758C3">
            <w:pPr>
              <w:jc w:val="right"/>
              <w:rPr>
                <w:sz w:val="24"/>
              </w:rPr>
            </w:pPr>
          </w:p>
          <w:p w:rsidR="00A758C3" w:rsidRDefault="00A758C3">
            <w:pPr>
              <w:jc w:val="right"/>
              <w:rPr>
                <w:sz w:val="24"/>
              </w:rPr>
            </w:pPr>
          </w:p>
          <w:p w:rsidR="00A758C3" w:rsidRDefault="00A758C3">
            <w:pPr>
              <w:jc w:val="right"/>
              <w:rPr>
                <w:sz w:val="24"/>
              </w:rPr>
            </w:pPr>
          </w:p>
          <w:p w:rsidR="00A758C3" w:rsidRDefault="00A758C3">
            <w:pPr>
              <w:jc w:val="right"/>
              <w:rPr>
                <w:sz w:val="24"/>
              </w:rPr>
            </w:pPr>
          </w:p>
          <w:p w:rsidR="00A758C3" w:rsidRDefault="00A758C3">
            <w:pPr>
              <w:jc w:val="right"/>
              <w:rPr>
                <w:sz w:val="24"/>
              </w:rPr>
            </w:pPr>
          </w:p>
          <w:p w:rsidR="00A758C3" w:rsidRDefault="00A758C3">
            <w:pPr>
              <w:jc w:val="right"/>
              <w:rPr>
                <w:sz w:val="24"/>
              </w:rPr>
            </w:pPr>
          </w:p>
          <w:p w:rsidR="00A758C3" w:rsidRDefault="00A758C3">
            <w:pPr>
              <w:jc w:val="right"/>
              <w:rPr>
                <w:sz w:val="24"/>
              </w:rPr>
            </w:pPr>
          </w:p>
          <w:p w:rsidR="00A758C3" w:rsidRDefault="00A758C3" w:rsidP="007930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A758C3" w:rsidRDefault="00A758C3" w:rsidP="0079304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758C3" w:rsidTr="00A758C3">
        <w:trPr>
          <w:cantSplit/>
          <w:trHeight w:val="170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C3" w:rsidRDefault="00A758C3" w:rsidP="00DA4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领导</w:t>
            </w:r>
          </w:p>
          <w:p w:rsidR="00A758C3" w:rsidRDefault="00A758C3" w:rsidP="00DA4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8C3" w:rsidRDefault="00A758C3" w:rsidP="00DA4210">
            <w:pPr>
              <w:jc w:val="right"/>
              <w:rPr>
                <w:sz w:val="24"/>
              </w:rPr>
            </w:pPr>
          </w:p>
          <w:p w:rsidR="00A758C3" w:rsidRDefault="00A758C3" w:rsidP="00DA4210">
            <w:pPr>
              <w:jc w:val="right"/>
              <w:rPr>
                <w:sz w:val="24"/>
              </w:rPr>
            </w:pPr>
          </w:p>
          <w:p w:rsidR="00A758C3" w:rsidRDefault="00A758C3" w:rsidP="00A758C3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 w:rsidR="00DA4210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A758C3" w:rsidRDefault="00A758C3" w:rsidP="00DA42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DA4210"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 w:rsidR="00DA4210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A758C3" w:rsidRDefault="00A758C3" w:rsidP="00A758C3">
            <w:pPr>
              <w:jc w:val="center"/>
              <w:rPr>
                <w:sz w:val="24"/>
              </w:rPr>
            </w:pPr>
          </w:p>
        </w:tc>
        <w:tc>
          <w:tcPr>
            <w:tcW w:w="3631" w:type="dxa"/>
            <w:vMerge/>
            <w:tcBorders>
              <w:bottom w:val="single" w:sz="4" w:space="0" w:color="auto"/>
            </w:tcBorders>
            <w:vAlign w:val="center"/>
          </w:tcPr>
          <w:p w:rsidR="00A758C3" w:rsidRDefault="00A758C3" w:rsidP="00A758C3">
            <w:pPr>
              <w:jc w:val="right"/>
              <w:rPr>
                <w:sz w:val="24"/>
              </w:rPr>
            </w:pPr>
          </w:p>
        </w:tc>
      </w:tr>
    </w:tbl>
    <w:p w:rsidR="00BE3BA2" w:rsidRPr="005C0230" w:rsidRDefault="00BE3BA2" w:rsidP="00BE3BA2">
      <w:pPr>
        <w:jc w:val="center"/>
        <w:rPr>
          <w:b/>
          <w:sz w:val="24"/>
        </w:rPr>
      </w:pPr>
    </w:p>
    <w:p w:rsidR="005C0230" w:rsidRPr="005C0230" w:rsidRDefault="005C0230" w:rsidP="00BE3BA2">
      <w:pPr>
        <w:jc w:val="center"/>
        <w:rPr>
          <w:b/>
          <w:sz w:val="24"/>
        </w:rPr>
      </w:pPr>
    </w:p>
    <w:p w:rsidR="005C0230" w:rsidRDefault="005C0230" w:rsidP="00BE3BA2">
      <w:pPr>
        <w:jc w:val="center"/>
        <w:rPr>
          <w:b/>
          <w:sz w:val="24"/>
        </w:rPr>
      </w:pPr>
    </w:p>
    <w:p w:rsidR="005929AD" w:rsidRDefault="005929AD" w:rsidP="00BE3BA2">
      <w:pPr>
        <w:jc w:val="center"/>
        <w:rPr>
          <w:b/>
          <w:sz w:val="24"/>
        </w:rPr>
      </w:pPr>
    </w:p>
    <w:p w:rsidR="00DA4210" w:rsidRDefault="00DA4210" w:rsidP="00BE3BA2">
      <w:pPr>
        <w:jc w:val="center"/>
        <w:rPr>
          <w:b/>
          <w:sz w:val="24"/>
        </w:rPr>
      </w:pPr>
    </w:p>
    <w:p w:rsidR="00DA4210" w:rsidRPr="008E4241" w:rsidRDefault="00DA4210" w:rsidP="0099450E">
      <w:pPr>
        <w:spacing w:afterLines="50"/>
        <w:jc w:val="center"/>
        <w:rPr>
          <w:b/>
          <w:sz w:val="32"/>
          <w:szCs w:val="32"/>
        </w:rPr>
      </w:pPr>
      <w:r w:rsidRPr="008E4241">
        <w:rPr>
          <w:rFonts w:hint="eastAsia"/>
          <w:b/>
          <w:sz w:val="32"/>
          <w:szCs w:val="32"/>
        </w:rPr>
        <w:t>能源与</w:t>
      </w:r>
      <w:r w:rsidR="00377362">
        <w:rPr>
          <w:rFonts w:hint="eastAsia"/>
          <w:b/>
          <w:sz w:val="32"/>
          <w:szCs w:val="32"/>
        </w:rPr>
        <w:t>机械</w:t>
      </w:r>
      <w:r w:rsidRPr="008E4241">
        <w:rPr>
          <w:rFonts w:hint="eastAsia"/>
          <w:b/>
          <w:sz w:val="32"/>
          <w:szCs w:val="32"/>
        </w:rPr>
        <w:t>工程学院职工</w:t>
      </w:r>
      <w:r>
        <w:rPr>
          <w:rFonts w:hint="eastAsia"/>
          <w:b/>
          <w:color w:val="FF0000"/>
          <w:sz w:val="32"/>
          <w:szCs w:val="32"/>
        </w:rPr>
        <w:t>病</w:t>
      </w:r>
      <w:r w:rsidRPr="00DA4210">
        <w:rPr>
          <w:rFonts w:hint="eastAsia"/>
          <w:b/>
          <w:color w:val="FF0000"/>
          <w:sz w:val="32"/>
          <w:szCs w:val="32"/>
        </w:rPr>
        <w:t>假</w:t>
      </w:r>
      <w:r w:rsidRPr="008E4241">
        <w:rPr>
          <w:rFonts w:hint="eastAsia"/>
          <w:b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32"/>
        <w:gridCol w:w="1433"/>
        <w:gridCol w:w="1440"/>
        <w:gridCol w:w="360"/>
        <w:gridCol w:w="720"/>
        <w:gridCol w:w="3631"/>
      </w:tblGrid>
      <w:tr w:rsidR="00DA4210" w:rsidTr="00DA4210">
        <w:trPr>
          <w:trHeight w:val="567"/>
          <w:jc w:val="center"/>
        </w:trPr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:rsidR="00DA4210" w:rsidRDefault="00DA4210" w:rsidP="00DA4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:rsidR="00DA4210" w:rsidRDefault="00DA4210" w:rsidP="00DA421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A4210" w:rsidRDefault="00DA4210" w:rsidP="00DA4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4711" w:type="dxa"/>
            <w:gridSpan w:val="3"/>
            <w:tcBorders>
              <w:left w:val="single" w:sz="4" w:space="0" w:color="auto"/>
            </w:tcBorders>
            <w:vAlign w:val="center"/>
          </w:tcPr>
          <w:p w:rsidR="00DA4210" w:rsidRDefault="00DA4210" w:rsidP="00DA421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午——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午</w:t>
            </w:r>
          </w:p>
        </w:tc>
      </w:tr>
      <w:tr w:rsidR="00DA4210" w:rsidTr="00DA4210">
        <w:trPr>
          <w:cantSplit/>
          <w:trHeight w:val="1594"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DA4210" w:rsidRDefault="00DA4210" w:rsidP="00DA4210">
            <w:pPr>
              <w:jc w:val="center"/>
              <w:rPr>
                <w:sz w:val="24"/>
              </w:rPr>
            </w:pPr>
            <w:r w:rsidRPr="00DA4210">
              <w:rPr>
                <w:rFonts w:hint="eastAsia"/>
                <w:sz w:val="24"/>
              </w:rPr>
              <w:t>病</w:t>
            </w:r>
            <w:r>
              <w:rPr>
                <w:rFonts w:hint="eastAsia"/>
                <w:sz w:val="24"/>
              </w:rPr>
              <w:t>情</w:t>
            </w:r>
          </w:p>
          <w:p w:rsidR="00DA4210" w:rsidRDefault="00DA4210" w:rsidP="00DA4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和病</w:t>
            </w:r>
          </w:p>
          <w:p w:rsidR="00DA4210" w:rsidRDefault="00DA4210" w:rsidP="00DA4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假单</w:t>
            </w:r>
          </w:p>
        </w:tc>
        <w:tc>
          <w:tcPr>
            <w:tcW w:w="7584" w:type="dxa"/>
            <w:gridSpan w:val="5"/>
            <w:tcBorders>
              <w:bottom w:val="single" w:sz="4" w:space="0" w:color="auto"/>
            </w:tcBorders>
            <w:vAlign w:val="bottom"/>
          </w:tcPr>
          <w:p w:rsidR="00DA4210" w:rsidRDefault="00DA4210" w:rsidP="00DA421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 w:rsidRPr="00A758C3"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DA4210" w:rsidRDefault="00DA4210" w:rsidP="00DA421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DA4210" w:rsidTr="00DA4210">
        <w:trPr>
          <w:cantSplit/>
          <w:trHeight w:val="1700"/>
          <w:jc w:val="center"/>
        </w:trPr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DA4210" w:rsidRDefault="00DA4210" w:rsidP="00DA4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  <w:p w:rsidR="00DA4210" w:rsidRDefault="00DA4210" w:rsidP="00DA4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DA4210" w:rsidRDefault="00DA4210" w:rsidP="00DA4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33" w:type="dxa"/>
            <w:gridSpan w:val="3"/>
            <w:tcBorders>
              <w:bottom w:val="single" w:sz="4" w:space="0" w:color="auto"/>
            </w:tcBorders>
            <w:vAlign w:val="center"/>
          </w:tcPr>
          <w:p w:rsidR="00DA4210" w:rsidRDefault="00DA4210" w:rsidP="00DA4210">
            <w:pPr>
              <w:jc w:val="right"/>
              <w:rPr>
                <w:sz w:val="24"/>
              </w:rPr>
            </w:pPr>
          </w:p>
          <w:p w:rsidR="00DA4210" w:rsidRDefault="00DA4210" w:rsidP="00DA4210">
            <w:pPr>
              <w:jc w:val="right"/>
              <w:rPr>
                <w:sz w:val="24"/>
              </w:rPr>
            </w:pPr>
          </w:p>
          <w:p w:rsidR="00DA4210" w:rsidRDefault="00DA4210" w:rsidP="00DA4210">
            <w:pPr>
              <w:jc w:val="right"/>
              <w:rPr>
                <w:sz w:val="24"/>
              </w:rPr>
            </w:pPr>
          </w:p>
          <w:p w:rsidR="00DA4210" w:rsidRDefault="00DA4210" w:rsidP="00DA4210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DA4210" w:rsidRDefault="00DA4210" w:rsidP="00DA421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 w:rsidR="00DA4210" w:rsidRDefault="00DA4210" w:rsidP="00DA4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审</w:t>
            </w:r>
          </w:p>
          <w:p w:rsidR="00DA4210" w:rsidRDefault="00DA4210" w:rsidP="00DA4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DA4210" w:rsidRDefault="00DA4210" w:rsidP="00DA4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DA4210" w:rsidRDefault="00DA4210" w:rsidP="00DA421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631" w:type="dxa"/>
            <w:vMerge w:val="restart"/>
            <w:vAlign w:val="center"/>
          </w:tcPr>
          <w:p w:rsidR="00DA4210" w:rsidRDefault="00DA4210" w:rsidP="00DA4210">
            <w:pPr>
              <w:jc w:val="right"/>
              <w:rPr>
                <w:sz w:val="24"/>
              </w:rPr>
            </w:pPr>
          </w:p>
          <w:p w:rsidR="00DA4210" w:rsidRDefault="00DA4210" w:rsidP="00DA4210">
            <w:pPr>
              <w:jc w:val="right"/>
              <w:rPr>
                <w:sz w:val="24"/>
              </w:rPr>
            </w:pPr>
          </w:p>
          <w:p w:rsidR="00DA4210" w:rsidRDefault="00DA4210" w:rsidP="00DA4210">
            <w:pPr>
              <w:jc w:val="right"/>
              <w:rPr>
                <w:sz w:val="24"/>
              </w:rPr>
            </w:pPr>
          </w:p>
          <w:p w:rsidR="00DA4210" w:rsidRDefault="00DA4210" w:rsidP="00DA4210">
            <w:pPr>
              <w:jc w:val="right"/>
              <w:rPr>
                <w:sz w:val="24"/>
              </w:rPr>
            </w:pPr>
          </w:p>
          <w:p w:rsidR="00DA4210" w:rsidRDefault="00DA4210" w:rsidP="00DA4210">
            <w:pPr>
              <w:jc w:val="right"/>
              <w:rPr>
                <w:sz w:val="24"/>
              </w:rPr>
            </w:pPr>
          </w:p>
          <w:p w:rsidR="00DA4210" w:rsidRDefault="00DA4210" w:rsidP="00DA4210">
            <w:pPr>
              <w:jc w:val="right"/>
              <w:rPr>
                <w:sz w:val="24"/>
              </w:rPr>
            </w:pPr>
          </w:p>
          <w:p w:rsidR="00DA4210" w:rsidRDefault="00DA4210" w:rsidP="00DA4210">
            <w:pPr>
              <w:jc w:val="right"/>
              <w:rPr>
                <w:sz w:val="24"/>
              </w:rPr>
            </w:pPr>
          </w:p>
          <w:p w:rsidR="00DA4210" w:rsidRDefault="00DA4210" w:rsidP="00DA4210">
            <w:pPr>
              <w:jc w:val="right"/>
              <w:rPr>
                <w:sz w:val="24"/>
              </w:rPr>
            </w:pPr>
          </w:p>
          <w:p w:rsidR="00DA4210" w:rsidRDefault="00DA4210" w:rsidP="00DA4210">
            <w:pPr>
              <w:jc w:val="right"/>
              <w:rPr>
                <w:sz w:val="24"/>
              </w:rPr>
            </w:pPr>
          </w:p>
          <w:p w:rsidR="00DA4210" w:rsidRDefault="00DA4210" w:rsidP="00DA4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DA4210" w:rsidRDefault="00DA4210" w:rsidP="00DA421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A4210" w:rsidTr="00DA4210">
        <w:trPr>
          <w:cantSplit/>
          <w:trHeight w:val="170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10" w:rsidRDefault="00DA4210" w:rsidP="00DA4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领导</w:t>
            </w:r>
          </w:p>
          <w:p w:rsidR="00DA4210" w:rsidRDefault="00DA4210" w:rsidP="00DA4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210" w:rsidRDefault="00DA4210" w:rsidP="00DA4210">
            <w:pPr>
              <w:jc w:val="right"/>
              <w:rPr>
                <w:sz w:val="24"/>
              </w:rPr>
            </w:pPr>
          </w:p>
          <w:p w:rsidR="00DA4210" w:rsidRDefault="00DA4210" w:rsidP="00DA4210">
            <w:pPr>
              <w:jc w:val="right"/>
              <w:rPr>
                <w:sz w:val="24"/>
              </w:rPr>
            </w:pPr>
          </w:p>
          <w:p w:rsidR="00DA4210" w:rsidRDefault="00DA4210" w:rsidP="00DA4210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DA4210" w:rsidRDefault="00DA4210" w:rsidP="00DA42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DA4210" w:rsidRDefault="00DA4210" w:rsidP="00DA4210">
            <w:pPr>
              <w:jc w:val="center"/>
              <w:rPr>
                <w:sz w:val="24"/>
              </w:rPr>
            </w:pPr>
          </w:p>
        </w:tc>
        <w:tc>
          <w:tcPr>
            <w:tcW w:w="3631" w:type="dxa"/>
            <w:vMerge/>
            <w:tcBorders>
              <w:bottom w:val="single" w:sz="4" w:space="0" w:color="auto"/>
            </w:tcBorders>
            <w:vAlign w:val="center"/>
          </w:tcPr>
          <w:p w:rsidR="00DA4210" w:rsidRDefault="00DA4210" w:rsidP="00DA4210">
            <w:pPr>
              <w:jc w:val="right"/>
              <w:rPr>
                <w:sz w:val="24"/>
              </w:rPr>
            </w:pPr>
          </w:p>
        </w:tc>
      </w:tr>
    </w:tbl>
    <w:p w:rsidR="005C0230" w:rsidRDefault="007B6E37" w:rsidP="007B6E37">
      <w:pPr>
        <w:rPr>
          <w:b/>
          <w:sz w:val="24"/>
        </w:rPr>
      </w:pPr>
      <w:r>
        <w:rPr>
          <w:rFonts w:hint="eastAsia"/>
          <w:b/>
          <w:sz w:val="24"/>
        </w:rPr>
        <w:t>注：无病假单按事假处理</w:t>
      </w:r>
    </w:p>
    <w:p w:rsidR="007B6E37" w:rsidRDefault="007B6E37" w:rsidP="00BE3BA2">
      <w:pPr>
        <w:jc w:val="center"/>
        <w:rPr>
          <w:b/>
          <w:sz w:val="24"/>
        </w:rPr>
      </w:pPr>
    </w:p>
    <w:p w:rsidR="007B6E37" w:rsidRPr="008E4241" w:rsidRDefault="00D072EE" w:rsidP="0099450E">
      <w:pPr>
        <w:spacing w:afterLines="50"/>
        <w:jc w:val="center"/>
        <w:rPr>
          <w:b/>
          <w:sz w:val="32"/>
          <w:szCs w:val="32"/>
        </w:rPr>
      </w:pPr>
      <w:r w:rsidRPr="008E4241">
        <w:rPr>
          <w:rFonts w:hint="eastAsia"/>
          <w:b/>
          <w:sz w:val="32"/>
          <w:szCs w:val="32"/>
        </w:rPr>
        <w:lastRenderedPageBreak/>
        <w:t>能源与</w:t>
      </w:r>
      <w:r>
        <w:rPr>
          <w:rFonts w:hint="eastAsia"/>
          <w:b/>
          <w:sz w:val="32"/>
          <w:szCs w:val="32"/>
        </w:rPr>
        <w:t>机械</w:t>
      </w:r>
      <w:r w:rsidRPr="008E4241">
        <w:rPr>
          <w:rFonts w:hint="eastAsia"/>
          <w:b/>
          <w:sz w:val="32"/>
          <w:szCs w:val="32"/>
        </w:rPr>
        <w:t>工程学院</w:t>
      </w:r>
      <w:r w:rsidR="007B6E37" w:rsidRPr="0099450E">
        <w:rPr>
          <w:rFonts w:hint="eastAsia"/>
          <w:b/>
          <w:sz w:val="32"/>
          <w:szCs w:val="32"/>
        </w:rPr>
        <w:t>职工公假</w:t>
      </w:r>
      <w:r w:rsidR="007B6E37" w:rsidRPr="008E4241">
        <w:rPr>
          <w:rFonts w:hint="eastAsia"/>
          <w:b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32"/>
        <w:gridCol w:w="1433"/>
        <w:gridCol w:w="1440"/>
        <w:gridCol w:w="360"/>
        <w:gridCol w:w="720"/>
        <w:gridCol w:w="3631"/>
      </w:tblGrid>
      <w:tr w:rsidR="007B6E37" w:rsidTr="007B6E37">
        <w:trPr>
          <w:trHeight w:val="567"/>
          <w:jc w:val="center"/>
        </w:trPr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:rsidR="007B6E37" w:rsidRDefault="007B6E37" w:rsidP="007B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:rsidR="007B6E37" w:rsidRDefault="007B6E37" w:rsidP="007B6E3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B6E37" w:rsidRDefault="007B6E37" w:rsidP="007B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4711" w:type="dxa"/>
            <w:gridSpan w:val="3"/>
            <w:tcBorders>
              <w:left w:val="single" w:sz="4" w:space="0" w:color="auto"/>
            </w:tcBorders>
            <w:vAlign w:val="center"/>
          </w:tcPr>
          <w:p w:rsidR="007B6E37" w:rsidRDefault="007B6E37" w:rsidP="007B6E3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午——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午</w:t>
            </w:r>
          </w:p>
        </w:tc>
      </w:tr>
      <w:tr w:rsidR="007B6E37" w:rsidTr="007B6E37">
        <w:trPr>
          <w:cantSplit/>
          <w:trHeight w:val="1594"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484673" w:rsidRDefault="00484673" w:rsidP="007B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</w:p>
          <w:p w:rsidR="007B6E37" w:rsidRDefault="00484673" w:rsidP="007B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  <w:p w:rsidR="00484673" w:rsidRDefault="00484673" w:rsidP="007B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7B6E37" w:rsidRDefault="00484673" w:rsidP="007B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584" w:type="dxa"/>
            <w:gridSpan w:val="5"/>
            <w:tcBorders>
              <w:bottom w:val="single" w:sz="4" w:space="0" w:color="auto"/>
            </w:tcBorders>
            <w:vAlign w:val="bottom"/>
          </w:tcPr>
          <w:p w:rsidR="007B6E37" w:rsidRDefault="007B6E37" w:rsidP="007B6E3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 w:rsidRPr="00A758C3"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7B6E37" w:rsidRDefault="007B6E37" w:rsidP="007B6E3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7B6E37" w:rsidTr="007B6E37">
        <w:trPr>
          <w:cantSplit/>
          <w:trHeight w:val="1700"/>
          <w:jc w:val="center"/>
        </w:trPr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7B6E37" w:rsidRDefault="007B6E37" w:rsidP="007B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  <w:p w:rsidR="007B6E37" w:rsidRDefault="007B6E37" w:rsidP="007B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7B6E37" w:rsidRDefault="007B6E37" w:rsidP="007B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33" w:type="dxa"/>
            <w:gridSpan w:val="3"/>
            <w:tcBorders>
              <w:bottom w:val="single" w:sz="4" w:space="0" w:color="auto"/>
            </w:tcBorders>
            <w:vAlign w:val="center"/>
          </w:tcPr>
          <w:p w:rsidR="007B6E37" w:rsidRDefault="007B6E37" w:rsidP="007B6E37">
            <w:pPr>
              <w:jc w:val="right"/>
              <w:rPr>
                <w:sz w:val="24"/>
              </w:rPr>
            </w:pPr>
          </w:p>
          <w:p w:rsidR="007B6E37" w:rsidRDefault="007B6E37" w:rsidP="007B6E37">
            <w:pPr>
              <w:jc w:val="right"/>
              <w:rPr>
                <w:sz w:val="24"/>
              </w:rPr>
            </w:pPr>
          </w:p>
          <w:p w:rsidR="007B6E37" w:rsidRDefault="007B6E37" w:rsidP="007B6E37">
            <w:pPr>
              <w:jc w:val="right"/>
              <w:rPr>
                <w:sz w:val="24"/>
              </w:rPr>
            </w:pPr>
          </w:p>
          <w:p w:rsidR="007B6E37" w:rsidRDefault="007B6E37" w:rsidP="007B6E37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7B6E37" w:rsidRDefault="007B6E37" w:rsidP="007B6E3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 w:rsidR="007B6E37" w:rsidRDefault="007B6E37" w:rsidP="007B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审</w:t>
            </w:r>
          </w:p>
          <w:p w:rsidR="007B6E37" w:rsidRDefault="007B6E37" w:rsidP="007B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7B6E37" w:rsidRDefault="007B6E37" w:rsidP="007B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B6E37" w:rsidRDefault="007B6E37" w:rsidP="007B6E37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631" w:type="dxa"/>
            <w:vMerge w:val="restart"/>
            <w:vAlign w:val="center"/>
          </w:tcPr>
          <w:p w:rsidR="007B6E37" w:rsidRDefault="007B6E37" w:rsidP="007B6E37">
            <w:pPr>
              <w:jc w:val="right"/>
              <w:rPr>
                <w:sz w:val="24"/>
              </w:rPr>
            </w:pPr>
          </w:p>
          <w:p w:rsidR="007B6E37" w:rsidRDefault="007B6E37" w:rsidP="007B6E37">
            <w:pPr>
              <w:jc w:val="right"/>
              <w:rPr>
                <w:sz w:val="24"/>
              </w:rPr>
            </w:pPr>
          </w:p>
          <w:p w:rsidR="007B6E37" w:rsidRDefault="007B6E37" w:rsidP="007B6E37">
            <w:pPr>
              <w:jc w:val="right"/>
              <w:rPr>
                <w:sz w:val="24"/>
              </w:rPr>
            </w:pPr>
          </w:p>
          <w:p w:rsidR="007B6E37" w:rsidRDefault="007B6E37" w:rsidP="007B6E37">
            <w:pPr>
              <w:jc w:val="right"/>
              <w:rPr>
                <w:sz w:val="24"/>
              </w:rPr>
            </w:pPr>
          </w:p>
          <w:p w:rsidR="007B6E37" w:rsidRDefault="007B6E37" w:rsidP="007B6E37">
            <w:pPr>
              <w:jc w:val="right"/>
              <w:rPr>
                <w:sz w:val="24"/>
              </w:rPr>
            </w:pPr>
          </w:p>
          <w:p w:rsidR="007B6E37" w:rsidRDefault="007B6E37" w:rsidP="007B6E37">
            <w:pPr>
              <w:jc w:val="right"/>
              <w:rPr>
                <w:sz w:val="24"/>
              </w:rPr>
            </w:pPr>
          </w:p>
          <w:p w:rsidR="007B6E37" w:rsidRDefault="007B6E37" w:rsidP="007B6E37">
            <w:pPr>
              <w:jc w:val="right"/>
              <w:rPr>
                <w:sz w:val="24"/>
              </w:rPr>
            </w:pPr>
          </w:p>
          <w:p w:rsidR="007B6E37" w:rsidRDefault="007B6E37" w:rsidP="007B6E37">
            <w:pPr>
              <w:jc w:val="right"/>
              <w:rPr>
                <w:sz w:val="24"/>
              </w:rPr>
            </w:pPr>
          </w:p>
          <w:p w:rsidR="007B6E37" w:rsidRDefault="007B6E37" w:rsidP="007B6E37">
            <w:pPr>
              <w:jc w:val="right"/>
              <w:rPr>
                <w:sz w:val="24"/>
              </w:rPr>
            </w:pPr>
          </w:p>
          <w:p w:rsidR="007B6E37" w:rsidRDefault="007B6E37" w:rsidP="007B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7B6E37" w:rsidRDefault="007B6E37" w:rsidP="007B6E3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6E37" w:rsidTr="007B6E37">
        <w:trPr>
          <w:cantSplit/>
          <w:trHeight w:val="170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37" w:rsidRDefault="007B6E37" w:rsidP="007B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领导</w:t>
            </w:r>
          </w:p>
          <w:p w:rsidR="007B6E37" w:rsidRDefault="007B6E37" w:rsidP="007B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E37" w:rsidRDefault="007B6E37" w:rsidP="007B6E37">
            <w:pPr>
              <w:jc w:val="right"/>
              <w:rPr>
                <w:sz w:val="24"/>
              </w:rPr>
            </w:pPr>
          </w:p>
          <w:p w:rsidR="007B6E37" w:rsidRDefault="007B6E37" w:rsidP="007B6E37">
            <w:pPr>
              <w:jc w:val="right"/>
              <w:rPr>
                <w:sz w:val="24"/>
              </w:rPr>
            </w:pPr>
          </w:p>
          <w:p w:rsidR="007B6E37" w:rsidRDefault="007B6E37" w:rsidP="007B6E37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7B6E37" w:rsidRDefault="007B6E37" w:rsidP="007B6E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7B6E37" w:rsidRDefault="007B6E37" w:rsidP="007B6E37">
            <w:pPr>
              <w:jc w:val="center"/>
              <w:rPr>
                <w:sz w:val="24"/>
              </w:rPr>
            </w:pPr>
          </w:p>
        </w:tc>
        <w:tc>
          <w:tcPr>
            <w:tcW w:w="3631" w:type="dxa"/>
            <w:vMerge/>
            <w:tcBorders>
              <w:bottom w:val="single" w:sz="4" w:space="0" w:color="auto"/>
            </w:tcBorders>
            <w:vAlign w:val="center"/>
          </w:tcPr>
          <w:p w:rsidR="007B6E37" w:rsidRDefault="007B6E37" w:rsidP="007B6E37">
            <w:pPr>
              <w:jc w:val="right"/>
              <w:rPr>
                <w:sz w:val="24"/>
              </w:rPr>
            </w:pPr>
          </w:p>
        </w:tc>
      </w:tr>
    </w:tbl>
    <w:p w:rsidR="007B6E37" w:rsidRDefault="007B6E37" w:rsidP="007B6E37">
      <w:pPr>
        <w:jc w:val="center"/>
        <w:rPr>
          <w:b/>
          <w:sz w:val="24"/>
        </w:rPr>
      </w:pPr>
    </w:p>
    <w:p w:rsidR="00254656" w:rsidRDefault="00254656" w:rsidP="007B6E37">
      <w:pPr>
        <w:jc w:val="center"/>
        <w:rPr>
          <w:b/>
          <w:sz w:val="24"/>
        </w:rPr>
      </w:pPr>
    </w:p>
    <w:p w:rsidR="00254656" w:rsidRDefault="00254656" w:rsidP="007B6E37">
      <w:pPr>
        <w:jc w:val="center"/>
        <w:rPr>
          <w:b/>
          <w:sz w:val="24"/>
        </w:rPr>
      </w:pPr>
    </w:p>
    <w:p w:rsidR="00254656" w:rsidRDefault="00254656" w:rsidP="007B6E37">
      <w:pPr>
        <w:jc w:val="center"/>
        <w:rPr>
          <w:b/>
          <w:sz w:val="24"/>
        </w:rPr>
      </w:pPr>
    </w:p>
    <w:p w:rsidR="00254656" w:rsidRDefault="00254656" w:rsidP="007B6E37">
      <w:pPr>
        <w:jc w:val="center"/>
        <w:rPr>
          <w:b/>
          <w:sz w:val="24"/>
        </w:rPr>
      </w:pPr>
    </w:p>
    <w:p w:rsidR="00254656" w:rsidRPr="005C0230" w:rsidRDefault="00254656" w:rsidP="007B6E37">
      <w:pPr>
        <w:jc w:val="center"/>
        <w:rPr>
          <w:b/>
          <w:sz w:val="24"/>
        </w:rPr>
      </w:pPr>
    </w:p>
    <w:p w:rsidR="00254656" w:rsidRPr="008E4241" w:rsidRDefault="00D072EE" w:rsidP="0099450E">
      <w:pPr>
        <w:spacing w:afterLines="50"/>
        <w:jc w:val="center"/>
        <w:rPr>
          <w:b/>
          <w:sz w:val="32"/>
          <w:szCs w:val="32"/>
        </w:rPr>
      </w:pPr>
      <w:r w:rsidRPr="008E4241">
        <w:rPr>
          <w:rFonts w:hint="eastAsia"/>
          <w:b/>
          <w:sz w:val="32"/>
          <w:szCs w:val="32"/>
        </w:rPr>
        <w:t>能源与</w:t>
      </w:r>
      <w:r>
        <w:rPr>
          <w:rFonts w:hint="eastAsia"/>
          <w:b/>
          <w:sz w:val="32"/>
          <w:szCs w:val="32"/>
        </w:rPr>
        <w:t>机械</w:t>
      </w:r>
      <w:r w:rsidRPr="008E4241">
        <w:rPr>
          <w:rFonts w:hint="eastAsia"/>
          <w:b/>
          <w:sz w:val="32"/>
          <w:szCs w:val="32"/>
        </w:rPr>
        <w:t>工程学院</w:t>
      </w:r>
      <w:r w:rsidR="00254656" w:rsidRPr="008E4241">
        <w:rPr>
          <w:rFonts w:hint="eastAsia"/>
          <w:b/>
          <w:sz w:val="32"/>
          <w:szCs w:val="32"/>
        </w:rPr>
        <w:t>职工</w:t>
      </w:r>
      <w:r w:rsidR="00254656" w:rsidRPr="0099450E">
        <w:rPr>
          <w:rFonts w:hint="eastAsia"/>
          <w:b/>
          <w:sz w:val="32"/>
          <w:szCs w:val="32"/>
        </w:rPr>
        <w:t>公假</w:t>
      </w:r>
      <w:r w:rsidR="00254656" w:rsidRPr="008E4241">
        <w:rPr>
          <w:rFonts w:hint="eastAsia"/>
          <w:b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32"/>
        <w:gridCol w:w="1433"/>
        <w:gridCol w:w="1440"/>
        <w:gridCol w:w="360"/>
        <w:gridCol w:w="720"/>
        <w:gridCol w:w="3631"/>
      </w:tblGrid>
      <w:tr w:rsidR="00254656" w:rsidTr="00254656">
        <w:trPr>
          <w:trHeight w:val="567"/>
          <w:jc w:val="center"/>
        </w:trPr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:rsidR="00254656" w:rsidRDefault="00254656" w:rsidP="0025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:rsidR="00254656" w:rsidRDefault="00254656" w:rsidP="0025465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54656" w:rsidRDefault="00254656" w:rsidP="0025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4711" w:type="dxa"/>
            <w:gridSpan w:val="3"/>
            <w:tcBorders>
              <w:left w:val="single" w:sz="4" w:space="0" w:color="auto"/>
            </w:tcBorders>
            <w:vAlign w:val="center"/>
          </w:tcPr>
          <w:p w:rsidR="00254656" w:rsidRDefault="00254656" w:rsidP="0025465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午——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午</w:t>
            </w:r>
          </w:p>
        </w:tc>
      </w:tr>
      <w:tr w:rsidR="00254656" w:rsidTr="00254656">
        <w:trPr>
          <w:cantSplit/>
          <w:trHeight w:val="1594"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254656" w:rsidRDefault="00254656" w:rsidP="0025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</w:p>
          <w:p w:rsidR="00254656" w:rsidRDefault="00254656" w:rsidP="0025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  <w:p w:rsidR="00254656" w:rsidRDefault="00254656" w:rsidP="0025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254656" w:rsidRDefault="00254656" w:rsidP="0025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584" w:type="dxa"/>
            <w:gridSpan w:val="5"/>
            <w:tcBorders>
              <w:bottom w:val="single" w:sz="4" w:space="0" w:color="auto"/>
            </w:tcBorders>
            <w:vAlign w:val="bottom"/>
          </w:tcPr>
          <w:p w:rsidR="00254656" w:rsidRDefault="00254656" w:rsidP="0025465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 w:rsidRPr="00A758C3"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54656" w:rsidRDefault="00254656" w:rsidP="0025465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254656" w:rsidTr="00254656">
        <w:trPr>
          <w:cantSplit/>
          <w:trHeight w:val="1700"/>
          <w:jc w:val="center"/>
        </w:trPr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254656" w:rsidRDefault="00254656" w:rsidP="0025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  <w:p w:rsidR="00254656" w:rsidRDefault="00254656" w:rsidP="0025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254656" w:rsidRDefault="00254656" w:rsidP="0025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33" w:type="dxa"/>
            <w:gridSpan w:val="3"/>
            <w:tcBorders>
              <w:bottom w:val="single" w:sz="4" w:space="0" w:color="auto"/>
            </w:tcBorders>
            <w:vAlign w:val="center"/>
          </w:tcPr>
          <w:p w:rsidR="00254656" w:rsidRDefault="00254656" w:rsidP="00254656">
            <w:pPr>
              <w:jc w:val="right"/>
              <w:rPr>
                <w:sz w:val="24"/>
              </w:rPr>
            </w:pPr>
          </w:p>
          <w:p w:rsidR="00254656" w:rsidRDefault="00254656" w:rsidP="00254656">
            <w:pPr>
              <w:jc w:val="right"/>
              <w:rPr>
                <w:sz w:val="24"/>
              </w:rPr>
            </w:pPr>
          </w:p>
          <w:p w:rsidR="00254656" w:rsidRDefault="00254656" w:rsidP="00254656">
            <w:pPr>
              <w:jc w:val="right"/>
              <w:rPr>
                <w:sz w:val="24"/>
              </w:rPr>
            </w:pPr>
          </w:p>
          <w:p w:rsidR="00254656" w:rsidRDefault="00254656" w:rsidP="00254656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254656" w:rsidRDefault="00254656" w:rsidP="0025465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 w:rsidR="00254656" w:rsidRDefault="00254656" w:rsidP="0025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审</w:t>
            </w:r>
          </w:p>
          <w:p w:rsidR="00254656" w:rsidRDefault="00254656" w:rsidP="0025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254656" w:rsidRDefault="00254656" w:rsidP="0025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254656" w:rsidRDefault="00254656" w:rsidP="00254656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631" w:type="dxa"/>
            <w:vMerge w:val="restart"/>
            <w:vAlign w:val="center"/>
          </w:tcPr>
          <w:p w:rsidR="00254656" w:rsidRDefault="00254656" w:rsidP="00254656">
            <w:pPr>
              <w:jc w:val="right"/>
              <w:rPr>
                <w:sz w:val="24"/>
              </w:rPr>
            </w:pPr>
          </w:p>
          <w:p w:rsidR="00254656" w:rsidRDefault="00254656" w:rsidP="00254656">
            <w:pPr>
              <w:jc w:val="right"/>
              <w:rPr>
                <w:sz w:val="24"/>
              </w:rPr>
            </w:pPr>
          </w:p>
          <w:p w:rsidR="00254656" w:rsidRDefault="00254656" w:rsidP="00254656">
            <w:pPr>
              <w:jc w:val="right"/>
              <w:rPr>
                <w:sz w:val="24"/>
              </w:rPr>
            </w:pPr>
          </w:p>
          <w:p w:rsidR="00254656" w:rsidRDefault="00254656" w:rsidP="00254656">
            <w:pPr>
              <w:jc w:val="right"/>
              <w:rPr>
                <w:sz w:val="24"/>
              </w:rPr>
            </w:pPr>
          </w:p>
          <w:p w:rsidR="00254656" w:rsidRDefault="00254656" w:rsidP="00254656">
            <w:pPr>
              <w:jc w:val="right"/>
              <w:rPr>
                <w:sz w:val="24"/>
              </w:rPr>
            </w:pPr>
          </w:p>
          <w:p w:rsidR="00254656" w:rsidRDefault="00254656" w:rsidP="00254656">
            <w:pPr>
              <w:jc w:val="right"/>
              <w:rPr>
                <w:sz w:val="24"/>
              </w:rPr>
            </w:pPr>
          </w:p>
          <w:p w:rsidR="00254656" w:rsidRDefault="00254656" w:rsidP="00254656">
            <w:pPr>
              <w:jc w:val="right"/>
              <w:rPr>
                <w:sz w:val="24"/>
              </w:rPr>
            </w:pPr>
          </w:p>
          <w:p w:rsidR="00254656" w:rsidRDefault="00254656" w:rsidP="00254656">
            <w:pPr>
              <w:jc w:val="right"/>
              <w:rPr>
                <w:sz w:val="24"/>
              </w:rPr>
            </w:pPr>
          </w:p>
          <w:p w:rsidR="00254656" w:rsidRDefault="00254656" w:rsidP="00254656">
            <w:pPr>
              <w:jc w:val="right"/>
              <w:rPr>
                <w:sz w:val="24"/>
              </w:rPr>
            </w:pPr>
          </w:p>
          <w:p w:rsidR="00254656" w:rsidRDefault="00254656" w:rsidP="0025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254656" w:rsidRDefault="00254656" w:rsidP="0025465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54656" w:rsidTr="00254656">
        <w:trPr>
          <w:cantSplit/>
          <w:trHeight w:val="170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Default="00254656" w:rsidP="0025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领导</w:t>
            </w:r>
          </w:p>
          <w:p w:rsidR="00254656" w:rsidRDefault="00254656" w:rsidP="00254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656" w:rsidRDefault="00254656" w:rsidP="00254656">
            <w:pPr>
              <w:jc w:val="right"/>
              <w:rPr>
                <w:sz w:val="24"/>
              </w:rPr>
            </w:pPr>
          </w:p>
          <w:p w:rsidR="00254656" w:rsidRDefault="00254656" w:rsidP="00254656">
            <w:pPr>
              <w:jc w:val="right"/>
              <w:rPr>
                <w:sz w:val="24"/>
              </w:rPr>
            </w:pPr>
          </w:p>
          <w:p w:rsidR="00254656" w:rsidRDefault="00254656" w:rsidP="00254656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254656" w:rsidRDefault="00254656" w:rsidP="002546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54656" w:rsidRDefault="00254656" w:rsidP="00254656">
            <w:pPr>
              <w:jc w:val="center"/>
              <w:rPr>
                <w:sz w:val="24"/>
              </w:rPr>
            </w:pPr>
          </w:p>
        </w:tc>
        <w:tc>
          <w:tcPr>
            <w:tcW w:w="3631" w:type="dxa"/>
            <w:vMerge/>
            <w:tcBorders>
              <w:bottom w:val="single" w:sz="4" w:space="0" w:color="auto"/>
            </w:tcBorders>
            <w:vAlign w:val="center"/>
          </w:tcPr>
          <w:p w:rsidR="00254656" w:rsidRDefault="00254656" w:rsidP="00254656">
            <w:pPr>
              <w:jc w:val="right"/>
              <w:rPr>
                <w:sz w:val="24"/>
              </w:rPr>
            </w:pPr>
          </w:p>
        </w:tc>
      </w:tr>
    </w:tbl>
    <w:p w:rsidR="007B6E37" w:rsidRPr="005C0230" w:rsidRDefault="007B6E37" w:rsidP="00BE3BA2">
      <w:pPr>
        <w:jc w:val="center"/>
        <w:rPr>
          <w:b/>
          <w:sz w:val="24"/>
        </w:rPr>
      </w:pPr>
    </w:p>
    <w:sectPr w:rsidR="007B6E37" w:rsidRPr="005C0230" w:rsidSect="005C0230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D3D" w:rsidRDefault="00476D3D" w:rsidP="00377362">
      <w:r>
        <w:separator/>
      </w:r>
    </w:p>
  </w:endnote>
  <w:endnote w:type="continuationSeparator" w:id="0">
    <w:p w:rsidR="00476D3D" w:rsidRDefault="00476D3D" w:rsidP="0037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D3D" w:rsidRDefault="00476D3D" w:rsidP="00377362">
      <w:r>
        <w:separator/>
      </w:r>
    </w:p>
  </w:footnote>
  <w:footnote w:type="continuationSeparator" w:id="0">
    <w:p w:rsidR="00476D3D" w:rsidRDefault="00476D3D" w:rsidP="00377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C441F"/>
    <w:multiLevelType w:val="hybridMultilevel"/>
    <w:tmpl w:val="D6482FA8"/>
    <w:lvl w:ilvl="0" w:tplc="9144839E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456"/>
    <w:rsid w:val="001C6812"/>
    <w:rsid w:val="00254656"/>
    <w:rsid w:val="002B41A7"/>
    <w:rsid w:val="00377362"/>
    <w:rsid w:val="00380BD4"/>
    <w:rsid w:val="00442246"/>
    <w:rsid w:val="0045366B"/>
    <w:rsid w:val="00476D3D"/>
    <w:rsid w:val="00484673"/>
    <w:rsid w:val="00542456"/>
    <w:rsid w:val="00570E6B"/>
    <w:rsid w:val="005929AD"/>
    <w:rsid w:val="00596108"/>
    <w:rsid w:val="005C0230"/>
    <w:rsid w:val="006F7D03"/>
    <w:rsid w:val="00793040"/>
    <w:rsid w:val="007B6E37"/>
    <w:rsid w:val="008E4241"/>
    <w:rsid w:val="0099450E"/>
    <w:rsid w:val="00A50D11"/>
    <w:rsid w:val="00A758C3"/>
    <w:rsid w:val="00B938DD"/>
    <w:rsid w:val="00BB74CA"/>
    <w:rsid w:val="00BD152B"/>
    <w:rsid w:val="00BE3BA2"/>
    <w:rsid w:val="00C03A5E"/>
    <w:rsid w:val="00C64758"/>
    <w:rsid w:val="00D072EE"/>
    <w:rsid w:val="00DA4210"/>
    <w:rsid w:val="00E3535D"/>
    <w:rsid w:val="00FA2357"/>
    <w:rsid w:val="00FC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4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74CA"/>
    <w:pPr>
      <w:jc w:val="center"/>
    </w:pPr>
    <w:rPr>
      <w:sz w:val="24"/>
    </w:rPr>
  </w:style>
  <w:style w:type="paragraph" w:styleId="a4">
    <w:name w:val="Balloon Text"/>
    <w:basedOn w:val="a"/>
    <w:semiHidden/>
    <w:rsid w:val="00A50D11"/>
    <w:rPr>
      <w:sz w:val="18"/>
      <w:szCs w:val="18"/>
    </w:rPr>
  </w:style>
  <w:style w:type="paragraph" w:styleId="a5">
    <w:name w:val="header"/>
    <w:basedOn w:val="a"/>
    <w:link w:val="Char"/>
    <w:rsid w:val="00377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77362"/>
    <w:rPr>
      <w:kern w:val="2"/>
      <w:sz w:val="18"/>
      <w:szCs w:val="18"/>
    </w:rPr>
  </w:style>
  <w:style w:type="paragraph" w:styleId="a6">
    <w:name w:val="footer"/>
    <w:basedOn w:val="a"/>
    <w:link w:val="Char0"/>
    <w:rsid w:val="00377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773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1021</Characters>
  <Application>Microsoft Office Word</Application>
  <DocSecurity>0</DocSecurity>
  <Lines>8</Lines>
  <Paragraphs>2</Paragraphs>
  <ScaleCrop>false</ScaleCrop>
  <Company>rsc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 工 家 属 医 疗 费 补 贴 申 请 表</dc:title>
  <dc:creator>kwm</dc:creator>
  <cp:lastModifiedBy>user</cp:lastModifiedBy>
  <cp:revision>3</cp:revision>
  <cp:lastPrinted>2013-10-31T04:34:00Z</cp:lastPrinted>
  <dcterms:created xsi:type="dcterms:W3CDTF">2013-03-22T08:22:00Z</dcterms:created>
  <dcterms:modified xsi:type="dcterms:W3CDTF">2013-10-31T04:36:00Z</dcterms:modified>
</cp:coreProperties>
</file>